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0" w:rsidRDefault="003E50A0" w:rsidP="00BA1A71">
      <w:pPr>
        <w:tabs>
          <w:tab w:val="left" w:pos="567"/>
        </w:tabs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3E50A0" w:rsidRDefault="003E50A0" w:rsidP="003E50A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3E50A0" w:rsidRDefault="003E50A0" w:rsidP="003E50A0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3E50A0" w:rsidRDefault="003E50A0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0A0" w:rsidRDefault="003E50A0" w:rsidP="003E50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3E50A0" w:rsidRDefault="003E50A0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0A0" w:rsidRDefault="00461083" w:rsidP="003E50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</w:t>
      </w:r>
      <w:proofErr w:type="spell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17-181</w:t>
      </w:r>
    </w:p>
    <w:p w:rsidR="003E50A0" w:rsidRDefault="003E50A0" w:rsidP="003E50A0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00EBE" w:rsidRDefault="00200EBE" w:rsidP="00BA1A7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0EBE">
        <w:rPr>
          <w:rFonts w:ascii="Times New Roman" w:hAnsi="Times New Roman" w:cs="Times New Roman"/>
          <w:sz w:val="28"/>
          <w:szCs w:val="28"/>
          <w:lang w:bidi="ru-RU"/>
        </w:rPr>
        <w:t xml:space="preserve">О признании </w:t>
      </w:r>
      <w:proofErr w:type="gramStart"/>
      <w:r w:rsidRPr="00200EBE">
        <w:rPr>
          <w:rFonts w:ascii="Times New Roman" w:hAnsi="Times New Roman" w:cs="Times New Roman"/>
          <w:sz w:val="28"/>
          <w:szCs w:val="28"/>
          <w:lang w:bidi="ru-RU"/>
        </w:rPr>
        <w:t>утратившими</w:t>
      </w:r>
      <w:proofErr w:type="gramEnd"/>
      <w:r w:rsidRPr="00200EBE">
        <w:rPr>
          <w:rFonts w:ascii="Times New Roman" w:hAnsi="Times New Roman" w:cs="Times New Roman"/>
          <w:sz w:val="28"/>
          <w:szCs w:val="28"/>
          <w:lang w:bidi="ru-RU"/>
        </w:rPr>
        <w:t xml:space="preserve"> силу отдельных решений </w:t>
      </w:r>
      <w:r>
        <w:rPr>
          <w:rFonts w:ascii="Times New Roman" w:hAnsi="Times New Roman" w:cs="Times New Roman"/>
          <w:sz w:val="28"/>
          <w:szCs w:val="28"/>
          <w:lang w:bidi="ru-RU"/>
        </w:rPr>
        <w:t>Романовского сельского Совета депутатов</w:t>
      </w:r>
    </w:p>
    <w:p w:rsidR="003D2880" w:rsidRDefault="00200EBE" w:rsidP="00BA1A7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2880" w:rsidRDefault="003D2880" w:rsidP="00BA1A7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BE" w:rsidRDefault="003D2880" w:rsidP="004610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E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24, 26 Устава Романовского сельсовета, </w:t>
      </w:r>
      <w:r w:rsidR="003E50A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 сельский Совет депутатов РЕШИЛ</w:t>
      </w:r>
      <w:r w:rsidR="003E50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BA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BA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F7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утратившими силу</w:t>
      </w:r>
      <w:r w:rsidR="00200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A1A71" w:rsidRPr="00461083" w:rsidRDefault="00BA1A71" w:rsidP="0046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D2880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2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083" w:rsidRPr="00461083">
        <w:rPr>
          <w:rFonts w:ascii="Times New Roman" w:hAnsi="Times New Roman" w:cs="Times New Roman"/>
          <w:sz w:val="28"/>
          <w:szCs w:val="28"/>
        </w:rPr>
        <w:t xml:space="preserve">решение от 14.03.2013 № 10-98 «Об утверждении Положения о </w:t>
      </w:r>
      <w:bookmarkStart w:id="0" w:name="_GoBack"/>
      <w:bookmarkEnd w:id="0"/>
      <w:r w:rsidR="00461083" w:rsidRPr="00461083">
        <w:rPr>
          <w:rFonts w:ascii="Times New Roman" w:hAnsi="Times New Roman" w:cs="Times New Roman"/>
          <w:sz w:val="28"/>
          <w:szCs w:val="28"/>
        </w:rPr>
        <w:t>конкурсе на замещение должности муниципальной службы муниципального образовани</w:t>
      </w:r>
      <w:r w:rsidR="00461083">
        <w:rPr>
          <w:rFonts w:ascii="Times New Roman" w:hAnsi="Times New Roman" w:cs="Times New Roman"/>
          <w:sz w:val="28"/>
          <w:szCs w:val="28"/>
        </w:rPr>
        <w:t>я  Романовский  сельсовет»</w:t>
      </w:r>
      <w:r w:rsidRPr="00461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083" w:rsidRDefault="00BA1A71" w:rsidP="0046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2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00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</w:t>
      </w:r>
      <w:r w:rsidR="000F7EAE" w:rsidRPr="000F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61083">
        <w:rPr>
          <w:rFonts w:ascii="Times New Roman" w:hAnsi="Times New Roman" w:cs="Times New Roman"/>
          <w:sz w:val="28"/>
          <w:szCs w:val="28"/>
          <w:lang w:bidi="ru-RU"/>
        </w:rPr>
        <w:t>03.05.2024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00EBE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="00461083">
        <w:rPr>
          <w:rFonts w:ascii="Times New Roman" w:hAnsi="Times New Roman" w:cs="Times New Roman"/>
          <w:sz w:val="28"/>
          <w:szCs w:val="28"/>
          <w:lang w:bidi="ru-RU"/>
        </w:rPr>
        <w:t>16-169</w:t>
      </w:r>
      <w:r w:rsidR="000F7EAE">
        <w:rPr>
          <w:rFonts w:ascii="Times New Roman" w:hAnsi="Times New Roman" w:cs="Times New Roman"/>
          <w:sz w:val="28"/>
          <w:szCs w:val="28"/>
          <w:lang w:bidi="ru-RU"/>
        </w:rPr>
        <w:t xml:space="preserve">  «</w:t>
      </w:r>
      <w:r w:rsidR="00461083" w:rsidRPr="004610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14.03.2013 № 10-98 «Об утверждении Положения о конкурсе на замещение должности муниципальной службы муниципального образования  Романовский  сельсовет»</w:t>
      </w:r>
      <w:r w:rsidR="00461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083" w:rsidRPr="0046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E50A0" w:rsidRPr="000F7EAE" w:rsidRDefault="00461083" w:rsidP="0046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возлагаю на себя.</w:t>
      </w:r>
    </w:p>
    <w:p w:rsidR="003E50A0" w:rsidRDefault="000F7EAE" w:rsidP="0046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3E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0F7EAE" w:rsidRDefault="000F7EAE" w:rsidP="00BA1A71">
      <w:pPr>
        <w:spacing w:after="0"/>
        <w:rPr>
          <w:rFonts w:ascii="Times New Roman" w:hAnsi="Times New Roman"/>
          <w:sz w:val="28"/>
          <w:szCs w:val="28"/>
        </w:rPr>
      </w:pPr>
    </w:p>
    <w:p w:rsidR="00D24037" w:rsidRDefault="003E50A0" w:rsidP="00BA1A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С.Н. Кирилло</w:t>
      </w:r>
      <w:r w:rsidR="000F7EAE">
        <w:rPr>
          <w:rFonts w:ascii="Times New Roman" w:hAnsi="Times New Roman"/>
          <w:sz w:val="28"/>
          <w:szCs w:val="28"/>
        </w:rPr>
        <w:t>в</w:t>
      </w:r>
    </w:p>
    <w:p w:rsidR="002F4699" w:rsidRDefault="002F4699" w:rsidP="00BA1A71">
      <w:pPr>
        <w:spacing w:after="0"/>
        <w:rPr>
          <w:rFonts w:ascii="Times New Roman" w:hAnsi="Times New Roman"/>
          <w:sz w:val="28"/>
          <w:szCs w:val="28"/>
        </w:rPr>
      </w:pPr>
    </w:p>
    <w:p w:rsidR="002F4699" w:rsidRPr="002F4699" w:rsidRDefault="002F4699" w:rsidP="00BA1A7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699" w:rsidRDefault="002F4699" w:rsidP="00BA1A71">
      <w:pPr>
        <w:spacing w:after="0"/>
      </w:pPr>
    </w:p>
    <w:sectPr w:rsidR="002F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F5"/>
    <w:rsid w:val="000F7EAE"/>
    <w:rsid w:val="00200EBE"/>
    <w:rsid w:val="00257CD4"/>
    <w:rsid w:val="002F4699"/>
    <w:rsid w:val="003077F5"/>
    <w:rsid w:val="003D2880"/>
    <w:rsid w:val="003E50A0"/>
    <w:rsid w:val="00461083"/>
    <w:rsid w:val="00515745"/>
    <w:rsid w:val="00632041"/>
    <w:rsid w:val="00A85BF2"/>
    <w:rsid w:val="00B712F8"/>
    <w:rsid w:val="00BA1A71"/>
    <w:rsid w:val="00C237ED"/>
    <w:rsid w:val="00D24037"/>
    <w:rsid w:val="00E27A6B"/>
    <w:rsid w:val="00F21694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E50A0"/>
  </w:style>
  <w:style w:type="character" w:styleId="a3">
    <w:name w:val="Hyperlink"/>
    <w:basedOn w:val="a0"/>
    <w:uiPriority w:val="99"/>
    <w:semiHidden/>
    <w:unhideWhenUsed/>
    <w:rsid w:val="003E50A0"/>
    <w:rPr>
      <w:color w:val="0000FF"/>
      <w:u w:val="single"/>
    </w:rPr>
  </w:style>
  <w:style w:type="character" w:customStyle="1" w:styleId="hgkelc">
    <w:name w:val="hgkelc"/>
    <w:basedOn w:val="a0"/>
    <w:rsid w:val="003E50A0"/>
  </w:style>
  <w:style w:type="paragraph" w:customStyle="1" w:styleId="CharChar1">
    <w:name w:val="Char Char1 Знак Знак Знак"/>
    <w:basedOn w:val="a"/>
    <w:rsid w:val="000F7EAE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E50A0"/>
  </w:style>
  <w:style w:type="character" w:styleId="a3">
    <w:name w:val="Hyperlink"/>
    <w:basedOn w:val="a0"/>
    <w:uiPriority w:val="99"/>
    <w:semiHidden/>
    <w:unhideWhenUsed/>
    <w:rsid w:val="003E50A0"/>
    <w:rPr>
      <w:color w:val="0000FF"/>
      <w:u w:val="single"/>
    </w:rPr>
  </w:style>
  <w:style w:type="character" w:customStyle="1" w:styleId="hgkelc">
    <w:name w:val="hgkelc"/>
    <w:basedOn w:val="a0"/>
    <w:rsid w:val="003E50A0"/>
  </w:style>
  <w:style w:type="paragraph" w:customStyle="1" w:styleId="CharChar1">
    <w:name w:val="Char Char1 Знак Знак Знак"/>
    <w:basedOn w:val="a"/>
    <w:rsid w:val="000F7EAE"/>
    <w:pPr>
      <w:widowControl w:val="0"/>
      <w:suppressAutoHyphens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2024-06-28T07:05:00Z</cp:lastPrinted>
  <dcterms:created xsi:type="dcterms:W3CDTF">2024-03-13T03:59:00Z</dcterms:created>
  <dcterms:modified xsi:type="dcterms:W3CDTF">2024-06-28T07:06:00Z</dcterms:modified>
</cp:coreProperties>
</file>